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46289" w14:textId="77777777" w:rsidR="00B45DD7" w:rsidRDefault="008A1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="Calibri"/>
          <w:b/>
          <w:color w:val="000000"/>
          <w:sz w:val="28"/>
          <w:szCs w:val="28"/>
          <w:u w:val="single"/>
        </w:rPr>
      </w:pPr>
      <w:r>
        <w:rPr>
          <w:rFonts w:eastAsia="Calibri" w:cs="Calibri"/>
          <w:b/>
          <w:color w:val="000000"/>
          <w:sz w:val="28"/>
          <w:szCs w:val="28"/>
          <w:u w:val="single"/>
        </w:rPr>
        <w:t>School Council</w:t>
      </w:r>
    </w:p>
    <w:p w14:paraId="3864F4F1" w14:textId="4AF7C49D" w:rsidR="00B45DD7" w:rsidRDefault="008A1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Meeting Minutes for</w:t>
      </w:r>
      <w:r w:rsidR="00217B1F">
        <w:rPr>
          <w:rFonts w:eastAsia="Calibri" w:cs="Calibri"/>
          <w:b/>
          <w:color w:val="000000"/>
        </w:rPr>
        <w:t xml:space="preserve"> May 21</w:t>
      </w:r>
      <w:r w:rsidR="00217B1F" w:rsidRPr="00217B1F">
        <w:rPr>
          <w:rFonts w:eastAsia="Calibri" w:cs="Calibri"/>
          <w:b/>
          <w:color w:val="000000"/>
          <w:vertAlign w:val="superscript"/>
        </w:rPr>
        <w:t>st</w:t>
      </w:r>
      <w:r w:rsidR="00217B1F">
        <w:rPr>
          <w:rFonts w:eastAsia="Calibri" w:cs="Calibri"/>
          <w:b/>
          <w:color w:val="000000"/>
        </w:rPr>
        <w:t>, 2024</w:t>
      </w:r>
    </w:p>
    <w:p w14:paraId="14158CDB" w14:textId="6FCA94DF" w:rsidR="00B45DD7" w:rsidRDefault="00217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(In-Person</w:t>
      </w:r>
      <w:r w:rsidR="008A15BE">
        <w:rPr>
          <w:rFonts w:eastAsia="Calibri" w:cs="Calibri"/>
          <w:b/>
          <w:color w:val="000000"/>
        </w:rPr>
        <w:t>)</w:t>
      </w:r>
    </w:p>
    <w:p w14:paraId="19C97618" w14:textId="77777777" w:rsidR="00B45DD7" w:rsidRDefault="00B45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="Calibri"/>
          <w:b/>
          <w:color w:val="000000"/>
        </w:rPr>
      </w:pPr>
    </w:p>
    <w:p w14:paraId="60C42399" w14:textId="77777777" w:rsidR="00B45DD7" w:rsidRDefault="00B45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</w:rPr>
      </w:pPr>
    </w:p>
    <w:tbl>
      <w:tblPr>
        <w:tblStyle w:val="a"/>
        <w:tblW w:w="9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134"/>
      </w:tblGrid>
      <w:tr w:rsidR="00B45DD7" w14:paraId="77F38CBB" w14:textId="77777777">
        <w:tc>
          <w:tcPr>
            <w:tcW w:w="1696" w:type="dxa"/>
          </w:tcPr>
          <w:p w14:paraId="5F969D37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Attendance:</w:t>
            </w:r>
          </w:p>
        </w:tc>
        <w:tc>
          <w:tcPr>
            <w:tcW w:w="8134" w:type="dxa"/>
          </w:tcPr>
          <w:p w14:paraId="301A31C1" w14:textId="12F95828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Chris, Cassandra, Sheila,</w:t>
            </w:r>
            <w:r w:rsidR="00217B1F">
              <w:rPr>
                <w:rFonts w:eastAsia="Calibri" w:cs="Calibri"/>
                <w:color w:val="000000"/>
              </w:rPr>
              <w:t xml:space="preserve"> Jenny E and Michelle T</w:t>
            </w:r>
          </w:p>
        </w:tc>
      </w:tr>
      <w:tr w:rsidR="00B45DD7" w14:paraId="761E9967" w14:textId="77777777">
        <w:tc>
          <w:tcPr>
            <w:tcW w:w="1696" w:type="dxa"/>
          </w:tcPr>
          <w:p w14:paraId="556AD70C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Chair:</w:t>
            </w:r>
          </w:p>
        </w:tc>
        <w:tc>
          <w:tcPr>
            <w:tcW w:w="8134" w:type="dxa"/>
          </w:tcPr>
          <w:p w14:paraId="7EC8BD99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Cassandra</w:t>
            </w:r>
          </w:p>
        </w:tc>
      </w:tr>
      <w:tr w:rsidR="00B45DD7" w14:paraId="0E3CE047" w14:textId="77777777">
        <w:tc>
          <w:tcPr>
            <w:tcW w:w="1696" w:type="dxa"/>
          </w:tcPr>
          <w:p w14:paraId="0EF00A51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Start time:</w:t>
            </w:r>
          </w:p>
        </w:tc>
        <w:tc>
          <w:tcPr>
            <w:tcW w:w="8134" w:type="dxa"/>
          </w:tcPr>
          <w:p w14:paraId="29C88FAE" w14:textId="1D5055ED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6:</w:t>
            </w:r>
            <w:r w:rsidR="00C36852">
              <w:rPr>
                <w:rFonts w:eastAsia="Calibri" w:cs="Calibri"/>
                <w:color w:val="000000"/>
              </w:rPr>
              <w:t>59</w:t>
            </w:r>
          </w:p>
        </w:tc>
      </w:tr>
    </w:tbl>
    <w:p w14:paraId="5074C401" w14:textId="77777777" w:rsidR="00B45DD7" w:rsidRDefault="00B45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="Calibri"/>
          <w:color w:val="000000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5386"/>
        <w:gridCol w:w="2268"/>
      </w:tblGrid>
      <w:tr w:rsidR="00B45DD7" w14:paraId="2F49B5E9" w14:textId="77777777">
        <w:trPr>
          <w:trHeight w:val="227"/>
        </w:trPr>
        <w:tc>
          <w:tcPr>
            <w:tcW w:w="2122" w:type="dxa"/>
            <w:vAlign w:val="center"/>
          </w:tcPr>
          <w:p w14:paraId="2A904DC1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Category</w:t>
            </w:r>
          </w:p>
        </w:tc>
        <w:tc>
          <w:tcPr>
            <w:tcW w:w="5386" w:type="dxa"/>
            <w:vAlign w:val="center"/>
          </w:tcPr>
          <w:p w14:paraId="7D03B475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Notes</w:t>
            </w:r>
          </w:p>
        </w:tc>
        <w:tc>
          <w:tcPr>
            <w:tcW w:w="2268" w:type="dxa"/>
            <w:vAlign w:val="center"/>
          </w:tcPr>
          <w:p w14:paraId="122EFA6C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Action</w:t>
            </w:r>
          </w:p>
        </w:tc>
      </w:tr>
      <w:tr w:rsidR="00B45DD7" w14:paraId="274E6C06" w14:textId="77777777">
        <w:trPr>
          <w:trHeight w:val="227"/>
        </w:trPr>
        <w:tc>
          <w:tcPr>
            <w:tcW w:w="9776" w:type="dxa"/>
            <w:gridSpan w:val="3"/>
            <w:vAlign w:val="center"/>
          </w:tcPr>
          <w:p w14:paraId="39D479B8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Welcome introductions, and acknowledgment of the land</w:t>
            </w:r>
          </w:p>
        </w:tc>
      </w:tr>
      <w:tr w:rsidR="00B45DD7" w14:paraId="2BBAF91B" w14:textId="77777777">
        <w:trPr>
          <w:trHeight w:val="227"/>
        </w:trPr>
        <w:tc>
          <w:tcPr>
            <w:tcW w:w="2122" w:type="dxa"/>
            <w:vAlign w:val="center"/>
          </w:tcPr>
          <w:p w14:paraId="0692F667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Approval of Agenda</w:t>
            </w:r>
          </w:p>
        </w:tc>
        <w:tc>
          <w:tcPr>
            <w:tcW w:w="5386" w:type="dxa"/>
            <w:vAlign w:val="center"/>
          </w:tcPr>
          <w:p w14:paraId="4F038730" w14:textId="27F58A24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Motion to approve: </w:t>
            </w:r>
            <w:r w:rsidR="005B1446">
              <w:rPr>
                <w:rFonts w:eastAsia="Calibri" w:cs="Calibri"/>
                <w:color w:val="000000"/>
              </w:rPr>
              <w:t>Sheila</w:t>
            </w:r>
          </w:p>
          <w:p w14:paraId="55661800" w14:textId="6750BCBF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Second: </w:t>
            </w:r>
            <w:r w:rsidR="00C36852">
              <w:rPr>
                <w:rFonts w:eastAsia="Calibri" w:cs="Calibri"/>
                <w:color w:val="000000"/>
              </w:rPr>
              <w:t>Cassandra</w:t>
            </w:r>
          </w:p>
        </w:tc>
        <w:tc>
          <w:tcPr>
            <w:tcW w:w="2268" w:type="dxa"/>
            <w:vAlign w:val="center"/>
          </w:tcPr>
          <w:p w14:paraId="48B3907D" w14:textId="77777777" w:rsidR="00B45DD7" w:rsidRDefault="00B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</w:tr>
      <w:tr w:rsidR="00B45DD7" w14:paraId="1D187377" w14:textId="77777777">
        <w:trPr>
          <w:trHeight w:val="227"/>
        </w:trPr>
        <w:tc>
          <w:tcPr>
            <w:tcW w:w="2122" w:type="dxa"/>
            <w:vAlign w:val="center"/>
          </w:tcPr>
          <w:p w14:paraId="3EF357A7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Approval of Minutes</w:t>
            </w:r>
          </w:p>
        </w:tc>
        <w:tc>
          <w:tcPr>
            <w:tcW w:w="5386" w:type="dxa"/>
            <w:vAlign w:val="center"/>
          </w:tcPr>
          <w:p w14:paraId="18766927" w14:textId="60E0F9EC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Motion to approve:</w:t>
            </w:r>
            <w:r w:rsidR="008C3FAB">
              <w:rPr>
                <w:rFonts w:eastAsia="Calibri" w:cs="Calibri"/>
                <w:color w:val="000000"/>
              </w:rPr>
              <w:t xml:space="preserve"> Sheila</w:t>
            </w:r>
          </w:p>
          <w:p w14:paraId="11ACBB96" w14:textId="6C75C672" w:rsidR="00875510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Second:</w:t>
            </w:r>
            <w:r w:rsidR="008C3FAB">
              <w:rPr>
                <w:rFonts w:eastAsia="Calibri" w:cs="Calibri"/>
                <w:color w:val="000000"/>
              </w:rPr>
              <w:t xml:space="preserve"> Cassandra</w:t>
            </w:r>
          </w:p>
        </w:tc>
        <w:tc>
          <w:tcPr>
            <w:tcW w:w="2268" w:type="dxa"/>
            <w:vAlign w:val="center"/>
          </w:tcPr>
          <w:p w14:paraId="2AA528BC" w14:textId="77777777" w:rsidR="00B45DD7" w:rsidRDefault="00B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</w:tr>
      <w:tr w:rsidR="00B45DD7" w14:paraId="303DBC48" w14:textId="77777777">
        <w:trPr>
          <w:trHeight w:val="227"/>
        </w:trPr>
        <w:tc>
          <w:tcPr>
            <w:tcW w:w="9776" w:type="dxa"/>
            <w:gridSpan w:val="3"/>
            <w:vAlign w:val="center"/>
          </w:tcPr>
          <w:p w14:paraId="4E12546D" w14:textId="77777777" w:rsidR="00B45DD7" w:rsidRDefault="00B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</w:tr>
      <w:tr w:rsidR="00B45DD7" w14:paraId="1FE9B277" w14:textId="77777777">
        <w:trPr>
          <w:trHeight w:val="227"/>
        </w:trPr>
        <w:tc>
          <w:tcPr>
            <w:tcW w:w="2122" w:type="dxa"/>
            <w:vAlign w:val="center"/>
          </w:tcPr>
          <w:p w14:paraId="4B6CD219" w14:textId="314E943C" w:rsidR="00B45DD7" w:rsidRDefault="0070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Chris</w:t>
            </w:r>
          </w:p>
        </w:tc>
        <w:tc>
          <w:tcPr>
            <w:tcW w:w="5386" w:type="dxa"/>
            <w:vAlign w:val="center"/>
          </w:tcPr>
          <w:p w14:paraId="363EF1F0" w14:textId="5E449AC6" w:rsidR="00E05D31" w:rsidRDefault="0070143D" w:rsidP="00EE695E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 w:rsidRPr="00165D95">
              <w:rPr>
                <w:rFonts w:eastAsia="Calibri" w:cs="Calibri"/>
                <w:color w:val="000000"/>
              </w:rPr>
              <w:t>2024 School Plann</w:t>
            </w:r>
            <w:r w:rsidR="00EE695E">
              <w:rPr>
                <w:rFonts w:eastAsia="Calibri" w:cs="Calibri"/>
                <w:color w:val="000000"/>
              </w:rPr>
              <w:t>ing</w:t>
            </w:r>
          </w:p>
          <w:p w14:paraId="5981EB62" w14:textId="1FD91932" w:rsidR="00EE695E" w:rsidRDefault="000D2311" w:rsidP="00EE695E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Year End Barbeque</w:t>
            </w:r>
          </w:p>
          <w:p w14:paraId="1A992A86" w14:textId="5667D9FF" w:rsidR="00B45DD7" w:rsidRPr="00382F95" w:rsidRDefault="000D2311" w:rsidP="00382F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Grade 9 Farewell</w:t>
            </w:r>
          </w:p>
        </w:tc>
        <w:tc>
          <w:tcPr>
            <w:tcW w:w="2268" w:type="dxa"/>
            <w:vAlign w:val="center"/>
          </w:tcPr>
          <w:p w14:paraId="01010A02" w14:textId="77777777" w:rsidR="00B45DD7" w:rsidRDefault="00B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1"/>
              <w:rPr>
                <w:rFonts w:eastAsia="Calibri" w:cs="Calibri"/>
                <w:color w:val="000000"/>
              </w:rPr>
            </w:pPr>
          </w:p>
        </w:tc>
      </w:tr>
      <w:tr w:rsidR="00B45DD7" w14:paraId="0626EAF6" w14:textId="77777777">
        <w:trPr>
          <w:trHeight w:val="227"/>
        </w:trPr>
        <w:tc>
          <w:tcPr>
            <w:tcW w:w="9776" w:type="dxa"/>
            <w:gridSpan w:val="3"/>
            <w:vAlign w:val="center"/>
          </w:tcPr>
          <w:p w14:paraId="041A75D4" w14:textId="05DA7D4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222222"/>
                <w:highlight w:val="white"/>
              </w:rPr>
            </w:pPr>
            <w:r>
              <w:rPr>
                <w:rFonts w:eastAsia="Calibri" w:cs="Calibri"/>
                <w:color w:val="222222"/>
              </w:rPr>
              <w:t>News from our Partners</w:t>
            </w:r>
            <w:r w:rsidR="00382F95">
              <w:rPr>
                <w:rFonts w:eastAsia="Calibri" w:cs="Calibri"/>
                <w:color w:val="222222"/>
              </w:rPr>
              <w:t xml:space="preserve"> – nothing to report</w:t>
            </w:r>
          </w:p>
        </w:tc>
      </w:tr>
      <w:tr w:rsidR="00B45DD7" w14:paraId="7D1D106D" w14:textId="77777777">
        <w:trPr>
          <w:trHeight w:val="227"/>
        </w:trPr>
        <w:tc>
          <w:tcPr>
            <w:tcW w:w="2122" w:type="dxa"/>
            <w:vAlign w:val="center"/>
          </w:tcPr>
          <w:p w14:paraId="1FE8898B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Close of meeting:</w:t>
            </w:r>
          </w:p>
        </w:tc>
        <w:tc>
          <w:tcPr>
            <w:tcW w:w="5386" w:type="dxa"/>
            <w:vAlign w:val="center"/>
          </w:tcPr>
          <w:p w14:paraId="36F15703" w14:textId="5062C4AE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Move to adjourn:</w:t>
            </w:r>
            <w:r w:rsidR="002242F6">
              <w:rPr>
                <w:rFonts w:eastAsia="Calibri" w:cs="Calibri"/>
                <w:color w:val="000000"/>
              </w:rPr>
              <w:t xml:space="preserve"> </w:t>
            </w:r>
            <w:r w:rsidR="000D2311">
              <w:rPr>
                <w:rFonts w:eastAsia="Calibri" w:cs="Calibri"/>
                <w:color w:val="000000"/>
              </w:rPr>
              <w:t>Sheila</w:t>
            </w:r>
          </w:p>
          <w:p w14:paraId="63A3ECCC" w14:textId="5094C062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Second:</w:t>
            </w:r>
            <w:r w:rsidR="000D2311">
              <w:rPr>
                <w:rFonts w:eastAsia="Calibri" w:cs="Calibri"/>
                <w:color w:val="000000"/>
              </w:rPr>
              <w:t xml:space="preserve"> Cassandra</w:t>
            </w:r>
          </w:p>
          <w:p w14:paraId="22C03EBB" w14:textId="1CD5634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Time:</w:t>
            </w:r>
            <w:r w:rsidR="00D24A8A">
              <w:rPr>
                <w:rFonts w:eastAsia="Calibri" w:cs="Calibri"/>
                <w:color w:val="000000"/>
              </w:rPr>
              <w:t xml:space="preserve"> </w:t>
            </w:r>
            <w:r w:rsidR="00A91D65">
              <w:rPr>
                <w:rFonts w:eastAsia="Calibri" w:cs="Calibri"/>
                <w:color w:val="000000"/>
              </w:rPr>
              <w:t>7:24</w:t>
            </w:r>
          </w:p>
        </w:tc>
        <w:tc>
          <w:tcPr>
            <w:tcW w:w="2268" w:type="dxa"/>
            <w:vAlign w:val="center"/>
          </w:tcPr>
          <w:p w14:paraId="44333FA2" w14:textId="77777777" w:rsidR="00B45DD7" w:rsidRDefault="00B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</w:tr>
      <w:tr w:rsidR="00B45DD7" w14:paraId="3EEF8E15" w14:textId="77777777">
        <w:trPr>
          <w:trHeight w:val="227"/>
        </w:trPr>
        <w:tc>
          <w:tcPr>
            <w:tcW w:w="2122" w:type="dxa"/>
            <w:vAlign w:val="center"/>
          </w:tcPr>
          <w:p w14:paraId="5F0C18FC" w14:textId="77777777" w:rsidR="00B45DD7" w:rsidRDefault="008A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Next meeting</w:t>
            </w:r>
          </w:p>
        </w:tc>
        <w:tc>
          <w:tcPr>
            <w:tcW w:w="5386" w:type="dxa"/>
            <w:vAlign w:val="center"/>
          </w:tcPr>
          <w:p w14:paraId="6E277142" w14:textId="22D76C15" w:rsidR="00B45DD7" w:rsidRDefault="00A91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June 19</w:t>
            </w:r>
            <w:r w:rsidRPr="00A91D65">
              <w:rPr>
                <w:rFonts w:eastAsia="Calibri" w:cs="Calibri"/>
                <w:color w:val="000000"/>
                <w:vertAlign w:val="superscript"/>
              </w:rPr>
              <w:t>th</w:t>
            </w:r>
            <w:r>
              <w:rPr>
                <w:rFonts w:eastAsia="Calibri" w:cs="Calibri"/>
                <w:color w:val="000000"/>
              </w:rPr>
              <w:t xml:space="preserve">, 2024 </w:t>
            </w:r>
          </w:p>
        </w:tc>
        <w:tc>
          <w:tcPr>
            <w:tcW w:w="2268" w:type="dxa"/>
            <w:vAlign w:val="center"/>
          </w:tcPr>
          <w:p w14:paraId="7A30D886" w14:textId="77777777" w:rsidR="00B45DD7" w:rsidRDefault="00B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</w:tr>
    </w:tbl>
    <w:p w14:paraId="072A89C8" w14:textId="77777777" w:rsidR="00B45DD7" w:rsidRDefault="00B45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sectPr w:rsidR="00B45DD7">
      <w:headerReference w:type="default" r:id="rId8"/>
      <w:footerReference w:type="default" r:id="rId9"/>
      <w:pgSz w:w="12240" w:h="15840"/>
      <w:pgMar w:top="540" w:right="960" w:bottom="720" w:left="1440" w:header="42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CB0F5" w14:textId="77777777" w:rsidR="003A5E1F" w:rsidRDefault="003A5E1F">
      <w:pPr>
        <w:spacing w:after="0" w:line="240" w:lineRule="auto"/>
      </w:pPr>
      <w:r>
        <w:separator/>
      </w:r>
    </w:p>
  </w:endnote>
  <w:endnote w:type="continuationSeparator" w:id="0">
    <w:p w14:paraId="165DC1BB" w14:textId="77777777" w:rsidR="003A5E1F" w:rsidRDefault="003A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95F70" w14:textId="77777777" w:rsidR="00B45DD7" w:rsidRDefault="008A15BE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Do you have agenda items or discussion ideas for our meetings?</w:t>
    </w:r>
  </w:p>
  <w:p w14:paraId="699F0F1F" w14:textId="77777777" w:rsidR="00B45DD7" w:rsidRDefault="008A15BE">
    <w:pPr>
      <w:tabs>
        <w:tab w:val="center" w:pos="4680"/>
        <w:tab w:val="right" w:pos="9360"/>
      </w:tabs>
      <w:spacing w:after="0" w:line="240" w:lineRule="auto"/>
      <w:jc w:val="center"/>
      <w:rPr>
        <w:i/>
        <w:sz w:val="18"/>
        <w:szCs w:val="18"/>
      </w:rPr>
    </w:pPr>
    <w:r>
      <w:rPr>
        <w:sz w:val="20"/>
        <w:szCs w:val="20"/>
      </w:rPr>
      <w:t xml:space="preserve">Please send them to </w:t>
    </w:r>
    <w:hyperlink r:id="rId1">
      <w:r>
        <w:rPr>
          <w:color w:val="A9A57C"/>
          <w:sz w:val="20"/>
          <w:szCs w:val="20"/>
          <w:u w:val="single"/>
        </w:rPr>
        <w:t>dtspschair@gmail.com</w:t>
      </w:r>
    </w:hyperlink>
    <w:r>
      <w:rPr>
        <w:sz w:val="20"/>
        <w:szCs w:val="20"/>
      </w:rPr>
      <w:t>. We look forward to hearing from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0003F" w14:textId="77777777" w:rsidR="003A5E1F" w:rsidRDefault="003A5E1F">
      <w:pPr>
        <w:spacing w:after="0" w:line="240" w:lineRule="auto"/>
      </w:pPr>
      <w:r>
        <w:separator/>
      </w:r>
    </w:p>
  </w:footnote>
  <w:footnote w:type="continuationSeparator" w:id="0">
    <w:p w14:paraId="775E5C3C" w14:textId="77777777" w:rsidR="003A5E1F" w:rsidRDefault="003A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4419" w14:textId="77777777" w:rsidR="00B45DD7" w:rsidRDefault="008A1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color w:val="000000"/>
      </w:rPr>
      <w:t>David Thompson School</w:t>
    </w:r>
  </w:p>
  <w:p w14:paraId="2ECE4834" w14:textId="77777777" w:rsidR="00B45DD7" w:rsidRDefault="008A1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  <w:sz w:val="16"/>
        <w:szCs w:val="16"/>
      </w:rPr>
    </w:pPr>
    <w:r>
      <w:rPr>
        <w:rFonts w:eastAsia="Calibri" w:cs="Calibri"/>
        <w:b/>
        <w:color w:val="000000"/>
        <w:sz w:val="32"/>
        <w:szCs w:val="32"/>
      </w:rPr>
      <w:t>School Council Meeting</w:t>
    </w:r>
  </w:p>
  <w:p w14:paraId="3AB4B38E" w14:textId="77777777" w:rsidR="00B45DD7" w:rsidRDefault="00B45D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4CF"/>
    <w:multiLevelType w:val="hybridMultilevel"/>
    <w:tmpl w:val="A4BAE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DFA"/>
    <w:multiLevelType w:val="hybridMultilevel"/>
    <w:tmpl w:val="CD5CC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2DB9"/>
    <w:multiLevelType w:val="hybridMultilevel"/>
    <w:tmpl w:val="EBA238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10BE"/>
    <w:multiLevelType w:val="hybridMultilevel"/>
    <w:tmpl w:val="F274DE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525B47"/>
    <w:multiLevelType w:val="multilevel"/>
    <w:tmpl w:val="D702EC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E94910"/>
    <w:multiLevelType w:val="hybridMultilevel"/>
    <w:tmpl w:val="6A6E88BA"/>
    <w:lvl w:ilvl="0" w:tplc="10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69105963"/>
    <w:multiLevelType w:val="multilevel"/>
    <w:tmpl w:val="C84CA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450C3"/>
    <w:multiLevelType w:val="hybridMultilevel"/>
    <w:tmpl w:val="19DA08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65EB0"/>
    <w:multiLevelType w:val="hybridMultilevel"/>
    <w:tmpl w:val="BFB4E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93815">
    <w:abstractNumId w:val="6"/>
  </w:num>
  <w:num w:numId="2" w16cid:durableId="433405202">
    <w:abstractNumId w:val="4"/>
  </w:num>
  <w:num w:numId="3" w16cid:durableId="922102817">
    <w:abstractNumId w:val="5"/>
  </w:num>
  <w:num w:numId="4" w16cid:durableId="39786209">
    <w:abstractNumId w:val="8"/>
  </w:num>
  <w:num w:numId="5" w16cid:durableId="757138754">
    <w:abstractNumId w:val="7"/>
  </w:num>
  <w:num w:numId="6" w16cid:durableId="205029208">
    <w:abstractNumId w:val="3"/>
  </w:num>
  <w:num w:numId="7" w16cid:durableId="1511219289">
    <w:abstractNumId w:val="2"/>
  </w:num>
  <w:num w:numId="8" w16cid:durableId="572471319">
    <w:abstractNumId w:val="1"/>
  </w:num>
  <w:num w:numId="9" w16cid:durableId="184060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DD7"/>
    <w:rsid w:val="000051AF"/>
    <w:rsid w:val="00006BA8"/>
    <w:rsid w:val="00085978"/>
    <w:rsid w:val="000B5723"/>
    <w:rsid w:val="000D2311"/>
    <w:rsid w:val="00150AC9"/>
    <w:rsid w:val="00153F42"/>
    <w:rsid w:val="00165D95"/>
    <w:rsid w:val="001E3236"/>
    <w:rsid w:val="00217B1F"/>
    <w:rsid w:val="002237F8"/>
    <w:rsid w:val="002242F6"/>
    <w:rsid w:val="00267465"/>
    <w:rsid w:val="002C00B7"/>
    <w:rsid w:val="002F4B24"/>
    <w:rsid w:val="002F69A0"/>
    <w:rsid w:val="0030086F"/>
    <w:rsid w:val="003321AF"/>
    <w:rsid w:val="00341070"/>
    <w:rsid w:val="0036716F"/>
    <w:rsid w:val="00370361"/>
    <w:rsid w:val="00382F95"/>
    <w:rsid w:val="003952E5"/>
    <w:rsid w:val="003A5E1F"/>
    <w:rsid w:val="003A725A"/>
    <w:rsid w:val="003B60DE"/>
    <w:rsid w:val="003F6315"/>
    <w:rsid w:val="00517A52"/>
    <w:rsid w:val="0052706A"/>
    <w:rsid w:val="00527168"/>
    <w:rsid w:val="00593C01"/>
    <w:rsid w:val="00596F11"/>
    <w:rsid w:val="005B1446"/>
    <w:rsid w:val="005C7D38"/>
    <w:rsid w:val="00626DCE"/>
    <w:rsid w:val="00646AF5"/>
    <w:rsid w:val="006538A3"/>
    <w:rsid w:val="00665EB6"/>
    <w:rsid w:val="006F2179"/>
    <w:rsid w:val="006F4E5E"/>
    <w:rsid w:val="0070143D"/>
    <w:rsid w:val="007606ED"/>
    <w:rsid w:val="007C4217"/>
    <w:rsid w:val="008564FE"/>
    <w:rsid w:val="00875510"/>
    <w:rsid w:val="008A15BE"/>
    <w:rsid w:val="008C3FAB"/>
    <w:rsid w:val="00931118"/>
    <w:rsid w:val="00982D2B"/>
    <w:rsid w:val="009A3FEF"/>
    <w:rsid w:val="00A35122"/>
    <w:rsid w:val="00A65BB9"/>
    <w:rsid w:val="00A91D65"/>
    <w:rsid w:val="00AC12B0"/>
    <w:rsid w:val="00B37E1E"/>
    <w:rsid w:val="00B41745"/>
    <w:rsid w:val="00B45DD7"/>
    <w:rsid w:val="00B4770D"/>
    <w:rsid w:val="00BE4468"/>
    <w:rsid w:val="00C10925"/>
    <w:rsid w:val="00C15201"/>
    <w:rsid w:val="00C36852"/>
    <w:rsid w:val="00C40AA1"/>
    <w:rsid w:val="00C7656C"/>
    <w:rsid w:val="00CA30E9"/>
    <w:rsid w:val="00D24A8A"/>
    <w:rsid w:val="00D25450"/>
    <w:rsid w:val="00D47ACA"/>
    <w:rsid w:val="00D62EAD"/>
    <w:rsid w:val="00D82C19"/>
    <w:rsid w:val="00DB5D11"/>
    <w:rsid w:val="00DF5141"/>
    <w:rsid w:val="00E05D31"/>
    <w:rsid w:val="00E141C7"/>
    <w:rsid w:val="00E17C99"/>
    <w:rsid w:val="00E22E42"/>
    <w:rsid w:val="00E73F46"/>
    <w:rsid w:val="00EC44DA"/>
    <w:rsid w:val="00EE695E"/>
    <w:rsid w:val="00EF5773"/>
    <w:rsid w:val="00F573DD"/>
    <w:rsid w:val="00F71DA1"/>
    <w:rsid w:val="00F82CAD"/>
    <w:rsid w:val="00FB6E7A"/>
    <w:rsid w:val="00FC5450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B795"/>
  <w15:docId w15:val="{131FC58F-F76D-4246-841C-F4F9DC7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EC"/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725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626"/>
    <w:rPr>
      <w:color w:val="A9A57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2D1"/>
    <w:rPr>
      <w:color w:val="99FFCC" w:themeColor="followedHyperlink"/>
      <w:u w:val="single"/>
    </w:rPr>
  </w:style>
  <w:style w:type="paragraph" w:customStyle="1" w:styleId="m2667757913232801347msolistparagraph">
    <w:name w:val="m_2667757913232801347msolistparagraph"/>
    <w:basedOn w:val="Normal"/>
    <w:rsid w:val="00BC4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06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5C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1841"/>
    <w:rPr>
      <w:rFonts w:eastAsia="Times New Roman" w:cs="Times New Roman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tspschair@gmail.co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4dPTsaEpF9q8xKN4GBGQS0vWQ==">CgMxLjA4AGpVCjVzdWdnZXN0SWRJbXBvcnQ2YTU2YzZkZC1jOTkyLTQxYjktYjJiMi02MjI2NTYxNzhhZmZfMRIcTmVpbCBSb2JlcnRzb24gU2hlaWxhIEhvYmRheWpVCjVzdWdnZXN0SWRJbXBvcnQ2YTU2YzZkZC1jOTkyLTQxYjktYjJiMi02MjI2NTYxNzhhZmZfMhIcTmVpbCBSb2JlcnRzb24gU2hlaWxhIEhvYmRheXIhMWNidWdTZG1IZEZTY1pVRHBMZWM2dVVLcDJqMGpUTW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Glionna (ASCA)</dc:creator>
  <cp:lastModifiedBy>mark wyatt</cp:lastModifiedBy>
  <cp:revision>3</cp:revision>
  <dcterms:created xsi:type="dcterms:W3CDTF">2024-06-19T22:59:00Z</dcterms:created>
  <dcterms:modified xsi:type="dcterms:W3CDTF">2024-06-19T23:00:00Z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0x010100EAB3DCAF2AE58142BDC96303F62140F8</vt:lpwstr>
  </property>
</Properties>
</file>